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F981" w14:textId="77777777" w:rsidR="000A4AD5" w:rsidRPr="00863EB3" w:rsidRDefault="000A4AD5" w:rsidP="000A4AD5">
      <w:pPr>
        <w:ind w:left="1080"/>
        <w:rPr>
          <w:b/>
        </w:rPr>
      </w:pPr>
    </w:p>
    <w:p w14:paraId="18F08CA1" w14:textId="77777777" w:rsidR="00ED5E3C" w:rsidRPr="00863EB3" w:rsidRDefault="00ED5E3C" w:rsidP="000A4AD5">
      <w:pPr>
        <w:ind w:left="1080"/>
        <w:rPr>
          <w:b/>
        </w:rPr>
      </w:pPr>
    </w:p>
    <w:p w14:paraId="5F4FA9E5" w14:textId="77777777" w:rsidR="009B2733" w:rsidRPr="00863EB3" w:rsidRDefault="00571941" w:rsidP="006E0EED">
      <w:pPr>
        <w:numPr>
          <w:ilvl w:val="0"/>
          <w:numId w:val="7"/>
        </w:numPr>
        <w:jc w:val="center"/>
        <w:rPr>
          <w:b/>
        </w:rPr>
      </w:pPr>
      <w:r w:rsidRPr="00863EB3">
        <w:rPr>
          <w:b/>
        </w:rPr>
        <w:t>Сведения о м</w:t>
      </w:r>
      <w:r w:rsidR="009B2733" w:rsidRPr="00863EB3">
        <w:rPr>
          <w:b/>
        </w:rPr>
        <w:t>униципальны</w:t>
      </w:r>
      <w:r w:rsidRPr="00863EB3">
        <w:rPr>
          <w:b/>
        </w:rPr>
        <w:t>х</w:t>
      </w:r>
      <w:r w:rsidR="009B2733" w:rsidRPr="00863EB3">
        <w:rPr>
          <w:b/>
        </w:rPr>
        <w:t xml:space="preserve"> организаци</w:t>
      </w:r>
      <w:r w:rsidRPr="00863EB3">
        <w:rPr>
          <w:b/>
        </w:rPr>
        <w:t>ях</w:t>
      </w:r>
      <w:r w:rsidR="009B2733" w:rsidRPr="00863EB3">
        <w:rPr>
          <w:b/>
        </w:rPr>
        <w:t xml:space="preserve"> телерадиовещания</w:t>
      </w:r>
    </w:p>
    <w:p w14:paraId="0E3592E2" w14:textId="77777777" w:rsidR="00571941" w:rsidRPr="00863EB3" w:rsidRDefault="00571941" w:rsidP="00571941">
      <w:pPr>
        <w:ind w:left="720"/>
        <w:rPr>
          <w:b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1276"/>
        <w:gridCol w:w="1701"/>
        <w:gridCol w:w="1276"/>
        <w:gridCol w:w="1275"/>
        <w:gridCol w:w="1134"/>
        <w:gridCol w:w="1560"/>
        <w:gridCol w:w="1134"/>
        <w:gridCol w:w="1417"/>
        <w:gridCol w:w="1134"/>
        <w:gridCol w:w="992"/>
      </w:tblGrid>
      <w:tr w:rsidR="00571941" w:rsidRPr="00863EB3" w14:paraId="00FA8871" w14:textId="77777777" w:rsidTr="00C5252F">
        <w:trPr>
          <w:trHeight w:val="424"/>
        </w:trPr>
        <w:tc>
          <w:tcPr>
            <w:tcW w:w="425" w:type="dxa"/>
            <w:vAlign w:val="center"/>
          </w:tcPr>
          <w:p w14:paraId="38508FAA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rStyle w:val="a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Align w:val="center"/>
          </w:tcPr>
          <w:p w14:paraId="05A44301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Наимено</w:t>
            </w:r>
            <w:r w:rsidRPr="00863EB3">
              <w:rPr>
                <w:sz w:val="16"/>
                <w:szCs w:val="16"/>
              </w:rPr>
              <w:softHyphen/>
              <w:t>вание организа</w:t>
            </w:r>
            <w:r w:rsidRPr="00863EB3">
              <w:rPr>
                <w:sz w:val="16"/>
                <w:szCs w:val="16"/>
              </w:rPr>
              <w:softHyphen/>
              <w:t>ции теле</w:t>
            </w:r>
            <w:r w:rsidRPr="00863EB3">
              <w:rPr>
                <w:sz w:val="16"/>
                <w:szCs w:val="16"/>
              </w:rPr>
              <w:softHyphen/>
              <w:t>радиове</w:t>
            </w:r>
            <w:r w:rsidRPr="00863EB3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w="1417" w:type="dxa"/>
            <w:vAlign w:val="center"/>
          </w:tcPr>
          <w:p w14:paraId="09AB3377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Наименование выпускаемого этой организа</w:t>
            </w:r>
            <w:r w:rsidRPr="00863EB3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w="1276" w:type="dxa"/>
            <w:vAlign w:val="center"/>
          </w:tcPr>
          <w:p w14:paraId="07E21541" w14:textId="77777777" w:rsidR="00571941" w:rsidRPr="00863EB3" w:rsidRDefault="00571941" w:rsidP="0080631A">
            <w:pPr>
              <w:jc w:val="center"/>
              <w:rPr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Форма пе</w:t>
            </w:r>
            <w:r w:rsidRPr="00863EB3">
              <w:rPr>
                <w:sz w:val="16"/>
                <w:szCs w:val="16"/>
              </w:rPr>
              <w:softHyphen/>
              <w:t>риодического распростране</w:t>
            </w:r>
            <w:r w:rsidRPr="00863EB3">
              <w:rPr>
                <w:sz w:val="16"/>
                <w:szCs w:val="16"/>
              </w:rPr>
              <w:softHyphen/>
              <w:t>ния СМИ (телеканал, радиоканал, телепрограмм, радиопрограмма)</w:t>
            </w:r>
          </w:p>
        </w:tc>
        <w:tc>
          <w:tcPr>
            <w:tcW w:w="1701" w:type="dxa"/>
            <w:vAlign w:val="center"/>
          </w:tcPr>
          <w:p w14:paraId="07561ADC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 xml:space="preserve">Территория распространения СМИ в соответствии с </w:t>
            </w:r>
            <w:r w:rsidRPr="00863EB3">
              <w:rPr>
                <w:bCs/>
                <w:sz w:val="16"/>
                <w:szCs w:val="16"/>
              </w:rPr>
              <w:t>лицензией на телевизионное вещание, радиовещание</w:t>
            </w:r>
          </w:p>
        </w:tc>
        <w:tc>
          <w:tcPr>
            <w:tcW w:w="1276" w:type="dxa"/>
            <w:vAlign w:val="center"/>
          </w:tcPr>
          <w:p w14:paraId="0D511EE6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Регистрацион</w:t>
            </w:r>
            <w:r w:rsidRPr="00863EB3">
              <w:rPr>
                <w:sz w:val="16"/>
                <w:szCs w:val="16"/>
              </w:rPr>
              <w:softHyphen/>
              <w:t>ный номер сви</w:t>
            </w:r>
            <w:r w:rsidRPr="00863EB3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863EB3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275" w:type="dxa"/>
            <w:vAlign w:val="center"/>
          </w:tcPr>
          <w:p w14:paraId="7C1B2123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863EB3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134" w:type="dxa"/>
            <w:vAlign w:val="center"/>
          </w:tcPr>
          <w:p w14:paraId="37D335C6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Юридический адрес организации телера</w:t>
            </w:r>
            <w:r w:rsidRPr="00863EB3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w="1560" w:type="dxa"/>
            <w:vAlign w:val="center"/>
          </w:tcPr>
          <w:p w14:paraId="3CC2C2B9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863EB3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w="1134" w:type="dxa"/>
            <w:vAlign w:val="center"/>
          </w:tcPr>
          <w:p w14:paraId="16B50C3A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863EB3">
              <w:rPr>
                <w:sz w:val="16"/>
                <w:szCs w:val="16"/>
              </w:rPr>
              <w:softHyphen/>
              <w:t>дочном) капи</w:t>
            </w:r>
            <w:r w:rsidRPr="00863EB3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w="1417" w:type="dxa"/>
            <w:vAlign w:val="center"/>
          </w:tcPr>
          <w:p w14:paraId="3AA2B874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Вид выделяв</w:t>
            </w:r>
            <w:r w:rsidRPr="00863EB3">
              <w:rPr>
                <w:sz w:val="16"/>
                <w:szCs w:val="16"/>
              </w:rPr>
              <w:softHyphen/>
              <w:t>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  <w:vAlign w:val="center"/>
          </w:tcPr>
          <w:p w14:paraId="0F8B1A80" w14:textId="77777777" w:rsidR="00571941" w:rsidRPr="00863EB3" w:rsidRDefault="00571941" w:rsidP="0080631A">
            <w:pPr>
              <w:jc w:val="center"/>
              <w:rPr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Объем выде</w:t>
            </w:r>
            <w:r w:rsidRPr="00863EB3">
              <w:rPr>
                <w:sz w:val="16"/>
                <w:szCs w:val="16"/>
              </w:rPr>
              <w:softHyphen/>
              <w:t>лявшихся бюджетных ассигнований из местного бюджета на их функциониро</w:t>
            </w:r>
            <w:r w:rsidRPr="00863EB3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992" w:type="dxa"/>
            <w:vAlign w:val="center"/>
          </w:tcPr>
          <w:p w14:paraId="66846A9A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16"/>
                <w:szCs w:val="16"/>
              </w:rPr>
              <w:t>Указание на то, что соответст</w:t>
            </w:r>
            <w:r w:rsidRPr="00863EB3">
              <w:rPr>
                <w:sz w:val="16"/>
                <w:szCs w:val="16"/>
              </w:rPr>
              <w:softHyphen/>
              <w:t>вующий телека</w:t>
            </w:r>
            <w:r w:rsidRPr="00863EB3">
              <w:rPr>
                <w:sz w:val="16"/>
                <w:szCs w:val="16"/>
              </w:rPr>
              <w:softHyphen/>
              <w:t>нал, радиоканал, (телепрограмма, радиопрограмма) являются спе</w:t>
            </w:r>
            <w:r w:rsidRPr="00863EB3">
              <w:rPr>
                <w:sz w:val="16"/>
                <w:szCs w:val="16"/>
              </w:rPr>
              <w:softHyphen/>
              <w:t>циализирован</w:t>
            </w:r>
            <w:r w:rsidRPr="00863EB3">
              <w:rPr>
                <w:sz w:val="16"/>
                <w:szCs w:val="16"/>
              </w:rPr>
              <w:softHyphen/>
              <w:t>ными</w:t>
            </w:r>
          </w:p>
        </w:tc>
      </w:tr>
      <w:tr w:rsidR="00571941" w:rsidRPr="00863EB3" w14:paraId="69274103" w14:textId="77777777" w:rsidTr="00C5252F">
        <w:trPr>
          <w:trHeight w:val="253"/>
        </w:trPr>
        <w:tc>
          <w:tcPr>
            <w:tcW w:w="425" w:type="dxa"/>
          </w:tcPr>
          <w:p w14:paraId="2650F925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14:paraId="0B72CCB9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E2490BD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BD17557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D8F887C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673DCE1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05ED89CB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4CBF35C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1F43D642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87F608C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9A781AD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A2680C5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4226E4E0" w14:textId="77777777" w:rsidR="00571941" w:rsidRPr="00863EB3" w:rsidRDefault="00571941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13</w:t>
            </w:r>
          </w:p>
        </w:tc>
      </w:tr>
      <w:tr w:rsidR="00631606" w:rsidRPr="00863EB3" w14:paraId="4C84FAE4" w14:textId="77777777" w:rsidTr="00BC23AA">
        <w:trPr>
          <w:trHeight w:val="253"/>
        </w:trPr>
        <w:tc>
          <w:tcPr>
            <w:tcW w:w="425" w:type="dxa"/>
          </w:tcPr>
          <w:p w14:paraId="2B604B30" w14:textId="520821F9" w:rsidR="00631606" w:rsidRDefault="00B201D9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b w:val="0"/>
                <w:color w:val="000000"/>
                <w:sz w:val="18"/>
                <w:szCs w:val="18"/>
              </w:rPr>
              <w:t>1</w:t>
            </w:r>
            <w:r w:rsidR="00631606">
              <w:rPr>
                <w:rStyle w:val="aa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14:paraId="28312CF9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ОАО ТРК «Заречный»</w:t>
            </w:r>
          </w:p>
        </w:tc>
        <w:tc>
          <w:tcPr>
            <w:tcW w:w="1417" w:type="dxa"/>
          </w:tcPr>
          <w:p w14:paraId="01970E10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«Кабельное телевидение - Заречный»</w:t>
            </w:r>
          </w:p>
        </w:tc>
        <w:tc>
          <w:tcPr>
            <w:tcW w:w="1276" w:type="dxa"/>
          </w:tcPr>
          <w:p w14:paraId="1B031D1F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Телеканал</w:t>
            </w:r>
          </w:p>
        </w:tc>
        <w:tc>
          <w:tcPr>
            <w:tcW w:w="1701" w:type="dxa"/>
          </w:tcPr>
          <w:p w14:paraId="6180EAEA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</w:tcPr>
          <w:p w14:paraId="29C10CFE" w14:textId="77777777" w:rsidR="00631606" w:rsidRPr="00863EB3" w:rsidRDefault="00631606" w:rsidP="00A4535E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 xml:space="preserve">Эл № ТУ </w:t>
            </w:r>
            <w:r>
              <w:rPr>
                <w:sz w:val="20"/>
                <w:szCs w:val="20"/>
              </w:rPr>
              <w:t xml:space="preserve"> </w:t>
            </w:r>
            <w:r w:rsidRPr="00863EB3">
              <w:rPr>
                <w:sz w:val="20"/>
                <w:szCs w:val="20"/>
              </w:rPr>
              <w:t>58 – 0152</w:t>
            </w:r>
          </w:p>
        </w:tc>
        <w:tc>
          <w:tcPr>
            <w:tcW w:w="1275" w:type="dxa"/>
          </w:tcPr>
          <w:p w14:paraId="6E1C3B05" w14:textId="77777777" w:rsidR="00631606" w:rsidRPr="00863EB3" w:rsidRDefault="00631606" w:rsidP="00A4535E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20.02.2012</w:t>
            </w:r>
          </w:p>
        </w:tc>
        <w:tc>
          <w:tcPr>
            <w:tcW w:w="1134" w:type="dxa"/>
          </w:tcPr>
          <w:p w14:paraId="4C112B59" w14:textId="77777777" w:rsidR="00631606" w:rsidRPr="00863EB3" w:rsidRDefault="00631606" w:rsidP="00A4535E">
            <w:pPr>
              <w:jc w:val="center"/>
              <w:rPr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442963, г. Заречный, ул. Ленина, 18Б</w:t>
            </w:r>
          </w:p>
          <w:p w14:paraId="49B8CAFA" w14:textId="77777777" w:rsidR="00631606" w:rsidRPr="00844EA6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4FA3E6" w14:textId="77777777" w:rsidR="00631606" w:rsidRPr="00844EA6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proofErr w:type="spellStart"/>
            <w:r w:rsidRPr="00863EB3">
              <w:rPr>
                <w:sz w:val="20"/>
                <w:szCs w:val="20"/>
              </w:rPr>
              <w:t>Администра-ция</w:t>
            </w:r>
            <w:proofErr w:type="spellEnd"/>
            <w:r w:rsidRPr="00863EB3">
              <w:rPr>
                <w:sz w:val="20"/>
                <w:szCs w:val="20"/>
              </w:rPr>
              <w:t xml:space="preserve"> г. Заречного Пензенской области</w:t>
            </w:r>
          </w:p>
        </w:tc>
        <w:tc>
          <w:tcPr>
            <w:tcW w:w="1134" w:type="dxa"/>
          </w:tcPr>
          <w:p w14:paraId="774F888A" w14:textId="77777777" w:rsidR="00631606" w:rsidRPr="00844EA6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14:paraId="41361C1B" w14:textId="77777777" w:rsidR="00631606" w:rsidRPr="00503022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3E108F4" w14:textId="77777777" w:rsidR="00631606" w:rsidRPr="00503022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B216DFA" w14:textId="77777777" w:rsidR="00631606" w:rsidRPr="00844EA6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color w:val="000000"/>
                <w:sz w:val="18"/>
                <w:szCs w:val="18"/>
              </w:rPr>
              <w:t>-</w:t>
            </w:r>
          </w:p>
        </w:tc>
      </w:tr>
      <w:tr w:rsidR="00631606" w:rsidRPr="00863EB3" w14:paraId="1B539B65" w14:textId="77777777" w:rsidTr="00BC23AA">
        <w:trPr>
          <w:trHeight w:val="253"/>
        </w:trPr>
        <w:tc>
          <w:tcPr>
            <w:tcW w:w="425" w:type="dxa"/>
          </w:tcPr>
          <w:p w14:paraId="2499EC66" w14:textId="77EA4DA8" w:rsidR="00631606" w:rsidRDefault="00B201D9" w:rsidP="0080631A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b w:val="0"/>
                <w:color w:val="000000"/>
                <w:sz w:val="18"/>
                <w:szCs w:val="18"/>
              </w:rPr>
              <w:t>2</w:t>
            </w:r>
            <w:r w:rsidR="00631606">
              <w:rPr>
                <w:rStyle w:val="aa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</w:tcPr>
          <w:p w14:paraId="400ECA4A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ОАО ТРК «Заречный»</w:t>
            </w:r>
          </w:p>
        </w:tc>
        <w:tc>
          <w:tcPr>
            <w:tcW w:w="1417" w:type="dxa"/>
          </w:tcPr>
          <w:p w14:paraId="12734C6E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«Радио-Заречный»</w:t>
            </w:r>
          </w:p>
        </w:tc>
        <w:tc>
          <w:tcPr>
            <w:tcW w:w="1276" w:type="dxa"/>
          </w:tcPr>
          <w:p w14:paraId="6C47DFBD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Радиоканал</w:t>
            </w:r>
          </w:p>
        </w:tc>
        <w:tc>
          <w:tcPr>
            <w:tcW w:w="1701" w:type="dxa"/>
          </w:tcPr>
          <w:p w14:paraId="1C5F5651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г. Заречный </w:t>
            </w:r>
            <w:r w:rsidRPr="00863EB3">
              <w:rPr>
                <w:sz w:val="20"/>
                <w:szCs w:val="20"/>
              </w:rPr>
              <w:t>Пензенск</w:t>
            </w:r>
            <w:r>
              <w:rPr>
                <w:sz w:val="20"/>
                <w:szCs w:val="20"/>
              </w:rPr>
              <w:t>ой</w:t>
            </w:r>
            <w:r w:rsidRPr="00863EB3">
              <w:rPr>
                <w:sz w:val="20"/>
                <w:szCs w:val="20"/>
              </w:rPr>
              <w:t xml:space="preserve"> облас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1276" w:type="dxa"/>
          </w:tcPr>
          <w:p w14:paraId="107F1042" w14:textId="77777777" w:rsidR="00631606" w:rsidRPr="00863EB3" w:rsidRDefault="00631606" w:rsidP="00A4535E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ЭЛ № ТУ 58 – 00256</w:t>
            </w:r>
          </w:p>
        </w:tc>
        <w:tc>
          <w:tcPr>
            <w:tcW w:w="1275" w:type="dxa"/>
          </w:tcPr>
          <w:p w14:paraId="759F7B9B" w14:textId="77777777" w:rsidR="00631606" w:rsidRPr="00863EB3" w:rsidRDefault="00631606" w:rsidP="00A4535E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18.11.2015</w:t>
            </w:r>
          </w:p>
        </w:tc>
        <w:tc>
          <w:tcPr>
            <w:tcW w:w="1134" w:type="dxa"/>
          </w:tcPr>
          <w:p w14:paraId="0255DC07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442963, Пензенская обл., г. Заречный, ул. Ленина, д.18 Б</w:t>
            </w:r>
          </w:p>
        </w:tc>
        <w:tc>
          <w:tcPr>
            <w:tcW w:w="1560" w:type="dxa"/>
          </w:tcPr>
          <w:p w14:paraId="32E6AF9E" w14:textId="77777777" w:rsidR="00631606" w:rsidRPr="00863EB3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proofErr w:type="spellStart"/>
            <w:r w:rsidRPr="00863EB3">
              <w:rPr>
                <w:sz w:val="20"/>
                <w:szCs w:val="20"/>
              </w:rPr>
              <w:t>Администра-ция</w:t>
            </w:r>
            <w:proofErr w:type="spellEnd"/>
            <w:r w:rsidRPr="00863EB3">
              <w:rPr>
                <w:sz w:val="20"/>
                <w:szCs w:val="20"/>
              </w:rPr>
              <w:t xml:space="preserve"> г. Заречного Пензенской области)</w:t>
            </w:r>
          </w:p>
        </w:tc>
        <w:tc>
          <w:tcPr>
            <w:tcW w:w="1134" w:type="dxa"/>
          </w:tcPr>
          <w:p w14:paraId="56EC0748" w14:textId="77777777" w:rsidR="00631606" w:rsidRPr="00844EA6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14:paraId="37E03F8E" w14:textId="77777777" w:rsidR="00631606" w:rsidRPr="00503022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0F301BB" w14:textId="77777777" w:rsidR="00631606" w:rsidRPr="00503022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503022">
              <w:rPr>
                <w:rStyle w:val="aa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5961FEC" w14:textId="77777777" w:rsidR="00631606" w:rsidRPr="00844EA6" w:rsidRDefault="00631606" w:rsidP="00A4535E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>
              <w:rPr>
                <w:rStyle w:val="aa"/>
                <w:color w:val="000000"/>
                <w:sz w:val="18"/>
                <w:szCs w:val="18"/>
              </w:rPr>
              <w:t>-</w:t>
            </w:r>
          </w:p>
        </w:tc>
      </w:tr>
    </w:tbl>
    <w:p w14:paraId="717D3280" w14:textId="77777777" w:rsidR="00571941" w:rsidRDefault="00571941" w:rsidP="00571941">
      <w:pPr>
        <w:ind w:left="720"/>
        <w:rPr>
          <w:b/>
        </w:rPr>
      </w:pPr>
    </w:p>
    <w:p w14:paraId="72B213CC" w14:textId="77777777" w:rsidR="00B201D9" w:rsidRDefault="00B201D9" w:rsidP="00571941">
      <w:pPr>
        <w:ind w:left="720"/>
        <w:rPr>
          <w:b/>
        </w:rPr>
      </w:pPr>
    </w:p>
    <w:p w14:paraId="34AE7D5C" w14:textId="77777777" w:rsidR="00B201D9" w:rsidRDefault="00B201D9" w:rsidP="00571941">
      <w:pPr>
        <w:ind w:left="720"/>
        <w:rPr>
          <w:b/>
        </w:rPr>
      </w:pPr>
    </w:p>
    <w:p w14:paraId="250BFCD4" w14:textId="77777777" w:rsidR="00B201D9" w:rsidRDefault="00B201D9" w:rsidP="00571941">
      <w:pPr>
        <w:ind w:left="720"/>
        <w:rPr>
          <w:b/>
        </w:rPr>
      </w:pPr>
    </w:p>
    <w:p w14:paraId="57EF12A7" w14:textId="77777777" w:rsidR="00B201D9" w:rsidRDefault="00B201D9" w:rsidP="00571941">
      <w:pPr>
        <w:ind w:left="720"/>
        <w:rPr>
          <w:b/>
        </w:rPr>
      </w:pPr>
    </w:p>
    <w:p w14:paraId="09AB6F02" w14:textId="77777777" w:rsidR="00B201D9" w:rsidRDefault="00B201D9" w:rsidP="00571941">
      <w:pPr>
        <w:ind w:left="720"/>
        <w:rPr>
          <w:b/>
        </w:rPr>
      </w:pPr>
    </w:p>
    <w:p w14:paraId="10CE4724" w14:textId="77777777" w:rsidR="00B201D9" w:rsidRDefault="00B201D9" w:rsidP="00571941">
      <w:pPr>
        <w:ind w:left="720"/>
        <w:rPr>
          <w:b/>
        </w:rPr>
      </w:pPr>
    </w:p>
    <w:p w14:paraId="548BF862" w14:textId="77777777" w:rsidR="00B201D9" w:rsidRDefault="00B201D9" w:rsidP="00571941">
      <w:pPr>
        <w:ind w:left="720"/>
        <w:rPr>
          <w:b/>
        </w:rPr>
      </w:pPr>
    </w:p>
    <w:p w14:paraId="18C4AC4F" w14:textId="77777777" w:rsidR="00B201D9" w:rsidRDefault="00B201D9" w:rsidP="00571941">
      <w:pPr>
        <w:ind w:left="720"/>
        <w:rPr>
          <w:b/>
        </w:rPr>
      </w:pPr>
    </w:p>
    <w:p w14:paraId="4C130AF8" w14:textId="77777777" w:rsidR="00B201D9" w:rsidRDefault="00B201D9" w:rsidP="00571941">
      <w:pPr>
        <w:ind w:left="720"/>
        <w:rPr>
          <w:b/>
        </w:rPr>
      </w:pPr>
    </w:p>
    <w:p w14:paraId="1198B5BF" w14:textId="77777777" w:rsidR="00B201D9" w:rsidRPr="00863EB3" w:rsidRDefault="00B201D9" w:rsidP="00571941">
      <w:pPr>
        <w:ind w:left="720"/>
        <w:rPr>
          <w:b/>
        </w:rPr>
      </w:pPr>
      <w:bookmarkStart w:id="0" w:name="_GoBack"/>
      <w:bookmarkEnd w:id="0"/>
    </w:p>
    <w:p w14:paraId="6B075D45" w14:textId="77777777" w:rsidR="006E0EED" w:rsidRDefault="006E0EED" w:rsidP="006E0EED">
      <w:pPr>
        <w:numPr>
          <w:ilvl w:val="0"/>
          <w:numId w:val="7"/>
        </w:numPr>
        <w:jc w:val="center"/>
        <w:rPr>
          <w:b/>
        </w:rPr>
      </w:pPr>
      <w:r w:rsidRPr="00863EB3">
        <w:rPr>
          <w:b/>
        </w:rPr>
        <w:lastRenderedPageBreak/>
        <w:t>Сведения о муниципальных периодических печатных изданиях</w:t>
      </w:r>
    </w:p>
    <w:p w14:paraId="14921B2D" w14:textId="77777777" w:rsidR="00832B88" w:rsidRDefault="00832B88" w:rsidP="00832B88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276"/>
        <w:gridCol w:w="1275"/>
        <w:gridCol w:w="1560"/>
        <w:gridCol w:w="2126"/>
        <w:gridCol w:w="1134"/>
        <w:gridCol w:w="1559"/>
        <w:gridCol w:w="1418"/>
        <w:gridCol w:w="1275"/>
        <w:gridCol w:w="1134"/>
      </w:tblGrid>
      <w:tr w:rsidR="00832B88" w:rsidRPr="00863EB3" w14:paraId="5DFFB994" w14:textId="77777777" w:rsidTr="002C212D">
        <w:tc>
          <w:tcPr>
            <w:tcW w:w="567" w:type="dxa"/>
            <w:vAlign w:val="center"/>
          </w:tcPr>
          <w:p w14:paraId="4429519B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14:paraId="002C935C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Наиме</w:t>
            </w:r>
            <w:r w:rsidRPr="00863EB3">
              <w:rPr>
                <w:sz w:val="20"/>
                <w:szCs w:val="20"/>
              </w:rPr>
              <w:softHyphen/>
              <w:t>нование перио</w:t>
            </w:r>
            <w:r w:rsidRPr="00863EB3">
              <w:rPr>
                <w:sz w:val="20"/>
                <w:szCs w:val="20"/>
              </w:rPr>
              <w:softHyphen/>
              <w:t>диче</w:t>
            </w:r>
            <w:r w:rsidRPr="00863EB3">
              <w:rPr>
                <w:sz w:val="20"/>
                <w:szCs w:val="20"/>
              </w:rPr>
              <w:softHyphen/>
              <w:t>ского печат</w:t>
            </w:r>
            <w:r w:rsidRPr="00863EB3">
              <w:rPr>
                <w:sz w:val="20"/>
                <w:szCs w:val="20"/>
              </w:rPr>
              <w:softHyphen/>
              <w:t>ного издания</w:t>
            </w:r>
          </w:p>
        </w:tc>
        <w:tc>
          <w:tcPr>
            <w:tcW w:w="1418" w:type="dxa"/>
            <w:vAlign w:val="center"/>
          </w:tcPr>
          <w:p w14:paraId="491DE10D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Территория его распространения в соответствии со свидетельством о регистрации сред</w:t>
            </w:r>
            <w:r w:rsidRPr="00863EB3">
              <w:rPr>
                <w:sz w:val="20"/>
                <w:szCs w:val="20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14:paraId="1A4F8525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Регистрацион</w:t>
            </w:r>
            <w:r w:rsidRPr="00863EB3">
              <w:rPr>
                <w:sz w:val="20"/>
                <w:szCs w:val="20"/>
              </w:rPr>
              <w:softHyphen/>
              <w:t>ный номер свидетельства о регистрации средства мас</w:t>
            </w:r>
            <w:r w:rsidRPr="00863EB3">
              <w:rPr>
                <w:sz w:val="20"/>
                <w:szCs w:val="20"/>
              </w:rPr>
              <w:softHyphen/>
              <w:t>совой инфор</w:t>
            </w:r>
            <w:r w:rsidRPr="00863EB3">
              <w:rPr>
                <w:sz w:val="20"/>
                <w:szCs w:val="20"/>
              </w:rPr>
              <w:softHyphen/>
              <w:t>мации</w:t>
            </w:r>
          </w:p>
        </w:tc>
        <w:tc>
          <w:tcPr>
            <w:tcW w:w="1275" w:type="dxa"/>
            <w:vAlign w:val="center"/>
          </w:tcPr>
          <w:p w14:paraId="77B3A0FF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Дата вы</w:t>
            </w:r>
            <w:r w:rsidRPr="00863EB3">
              <w:rPr>
                <w:sz w:val="20"/>
                <w:szCs w:val="20"/>
              </w:rPr>
              <w:softHyphen/>
              <w:t>дачи сви</w:t>
            </w:r>
            <w:r w:rsidRPr="00863EB3">
              <w:rPr>
                <w:sz w:val="20"/>
                <w:szCs w:val="20"/>
              </w:rPr>
              <w:softHyphen/>
              <w:t>детельства о регист</w:t>
            </w:r>
            <w:r w:rsidRPr="00863EB3">
              <w:rPr>
                <w:sz w:val="20"/>
                <w:szCs w:val="20"/>
              </w:rPr>
              <w:softHyphen/>
              <w:t>рации средства массовой информа</w:t>
            </w:r>
            <w:r w:rsidRPr="00863EB3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560" w:type="dxa"/>
            <w:vAlign w:val="center"/>
          </w:tcPr>
          <w:p w14:paraId="41345E8F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Юриди</w:t>
            </w:r>
            <w:r w:rsidRPr="00863EB3">
              <w:rPr>
                <w:sz w:val="20"/>
                <w:szCs w:val="20"/>
              </w:rPr>
              <w:softHyphen/>
              <w:t>ческий адрес редак</w:t>
            </w:r>
            <w:r w:rsidRPr="00863EB3">
              <w:rPr>
                <w:sz w:val="20"/>
                <w:szCs w:val="20"/>
              </w:rPr>
              <w:softHyphen/>
              <w:t>ции перио</w:t>
            </w:r>
            <w:r w:rsidRPr="00863EB3">
              <w:rPr>
                <w:sz w:val="20"/>
                <w:szCs w:val="20"/>
              </w:rPr>
              <w:softHyphen/>
              <w:t>диче</w:t>
            </w:r>
            <w:r w:rsidRPr="00863EB3">
              <w:rPr>
                <w:sz w:val="20"/>
                <w:szCs w:val="20"/>
              </w:rPr>
              <w:softHyphen/>
              <w:t>ского печат</w:t>
            </w:r>
            <w:r w:rsidRPr="00863EB3">
              <w:rPr>
                <w:sz w:val="20"/>
                <w:szCs w:val="20"/>
              </w:rPr>
              <w:softHyphen/>
              <w:t>ного издания</w:t>
            </w:r>
          </w:p>
        </w:tc>
        <w:tc>
          <w:tcPr>
            <w:tcW w:w="2126" w:type="dxa"/>
            <w:vAlign w:val="center"/>
          </w:tcPr>
          <w:p w14:paraId="111C5A9C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Учредитель (учредители) периодического печатного изда</w:t>
            </w:r>
            <w:r w:rsidRPr="00863EB3">
              <w:rPr>
                <w:sz w:val="20"/>
                <w:szCs w:val="20"/>
              </w:rPr>
              <w:softHyphen/>
              <w:t>ния, редакции печатного изда</w:t>
            </w:r>
            <w:r w:rsidRPr="00863EB3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1134" w:type="dxa"/>
            <w:vAlign w:val="center"/>
          </w:tcPr>
          <w:p w14:paraId="07CCD12A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Доля (вклад) муниципальных образований в уставном (складочном) капитала</w:t>
            </w:r>
          </w:p>
        </w:tc>
        <w:tc>
          <w:tcPr>
            <w:tcW w:w="1559" w:type="dxa"/>
            <w:vAlign w:val="center"/>
          </w:tcPr>
          <w:p w14:paraId="5780FE77" w14:textId="77777777" w:rsidR="00832B88" w:rsidRPr="00863EB3" w:rsidRDefault="00832B88" w:rsidP="002C212D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Вид выделявшихся бюджетных ассигнова</w:t>
            </w:r>
            <w:r w:rsidRPr="00863EB3">
              <w:rPr>
                <w:sz w:val="20"/>
                <w:szCs w:val="20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418" w:type="dxa"/>
            <w:vAlign w:val="center"/>
          </w:tcPr>
          <w:p w14:paraId="0AAEFCA4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Объем выделявшихся бюджетных ассигнова</w:t>
            </w:r>
            <w:r w:rsidRPr="00863EB3">
              <w:rPr>
                <w:sz w:val="20"/>
                <w:szCs w:val="20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275" w:type="dxa"/>
            <w:vAlign w:val="center"/>
          </w:tcPr>
          <w:p w14:paraId="761ED825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Периодичность выпуска периоди</w:t>
            </w:r>
            <w:r w:rsidRPr="00863EB3">
              <w:rPr>
                <w:sz w:val="20"/>
                <w:szCs w:val="20"/>
              </w:rPr>
              <w:softHyphen/>
              <w:t>ческого печатного издания (за период)</w:t>
            </w:r>
          </w:p>
        </w:tc>
        <w:tc>
          <w:tcPr>
            <w:tcW w:w="1134" w:type="dxa"/>
            <w:vAlign w:val="center"/>
          </w:tcPr>
          <w:p w14:paraId="185708F7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Указание на то, что перио</w:t>
            </w:r>
            <w:r w:rsidRPr="00863EB3">
              <w:rPr>
                <w:sz w:val="20"/>
                <w:szCs w:val="20"/>
              </w:rPr>
              <w:softHyphen/>
              <w:t>дическое пе</w:t>
            </w:r>
            <w:r w:rsidRPr="00863EB3">
              <w:rPr>
                <w:sz w:val="20"/>
                <w:szCs w:val="20"/>
              </w:rPr>
              <w:softHyphen/>
              <w:t>чатное издание является спе</w:t>
            </w:r>
            <w:r w:rsidRPr="00863EB3">
              <w:rPr>
                <w:sz w:val="20"/>
                <w:szCs w:val="20"/>
              </w:rPr>
              <w:softHyphen/>
              <w:t>циализирован</w:t>
            </w:r>
            <w:r w:rsidRPr="00863EB3">
              <w:rPr>
                <w:sz w:val="20"/>
                <w:szCs w:val="20"/>
              </w:rPr>
              <w:softHyphen/>
              <w:t>ным</w:t>
            </w:r>
          </w:p>
        </w:tc>
      </w:tr>
      <w:tr w:rsidR="00832B88" w:rsidRPr="00863EB3" w14:paraId="7BB4BED9" w14:textId="77777777" w:rsidTr="002C212D">
        <w:tc>
          <w:tcPr>
            <w:tcW w:w="567" w:type="dxa"/>
            <w:vAlign w:val="center"/>
          </w:tcPr>
          <w:p w14:paraId="367F5867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E6F4800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E2A0703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4D5BBDDA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538F4423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3A35DACA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14:paraId="3F175CB0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7E4B9597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34B6B0E6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5FAD48E3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15D2046F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3500D33E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18"/>
                <w:szCs w:val="18"/>
              </w:rPr>
            </w:pPr>
            <w:r w:rsidRPr="00863EB3">
              <w:rPr>
                <w:rStyle w:val="aa"/>
                <w:color w:val="000000"/>
                <w:sz w:val="18"/>
                <w:szCs w:val="18"/>
              </w:rPr>
              <w:t>12</w:t>
            </w:r>
          </w:p>
        </w:tc>
      </w:tr>
      <w:tr w:rsidR="00832B88" w:rsidRPr="00F648D8" w14:paraId="0C6E1CEE" w14:textId="77777777" w:rsidTr="002C212D">
        <w:trPr>
          <w:trHeight w:val="2042"/>
        </w:trPr>
        <w:tc>
          <w:tcPr>
            <w:tcW w:w="567" w:type="dxa"/>
            <w:vAlign w:val="center"/>
          </w:tcPr>
          <w:p w14:paraId="600A760E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rStyle w:val="a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0C5FCE3B" w14:textId="77777777" w:rsidR="00832B88" w:rsidRPr="00863EB3" w:rsidRDefault="00832B88" w:rsidP="002C212D">
            <w:pPr>
              <w:contextualSpacing/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Газета «Заречье сегодня»</w:t>
            </w:r>
          </w:p>
        </w:tc>
        <w:tc>
          <w:tcPr>
            <w:tcW w:w="1418" w:type="dxa"/>
          </w:tcPr>
          <w:p w14:paraId="52776A6D" w14:textId="77777777" w:rsidR="00832B88" w:rsidRPr="00863EB3" w:rsidRDefault="00832B88" w:rsidP="002C212D">
            <w:pPr>
              <w:jc w:val="center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г. Заречный Пензенской области</w:t>
            </w:r>
          </w:p>
        </w:tc>
        <w:tc>
          <w:tcPr>
            <w:tcW w:w="1276" w:type="dxa"/>
          </w:tcPr>
          <w:p w14:paraId="4A3AABE4" w14:textId="77777777" w:rsidR="00832B88" w:rsidRPr="00863EB3" w:rsidRDefault="00832B88" w:rsidP="002C212D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ПИ № ТУ 58 – 0162</w:t>
            </w:r>
          </w:p>
        </w:tc>
        <w:tc>
          <w:tcPr>
            <w:tcW w:w="1275" w:type="dxa"/>
          </w:tcPr>
          <w:p w14:paraId="47E130EE" w14:textId="77777777" w:rsidR="00832B88" w:rsidRPr="00863EB3" w:rsidRDefault="00832B88" w:rsidP="002C212D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16.07.2012</w:t>
            </w:r>
          </w:p>
        </w:tc>
        <w:tc>
          <w:tcPr>
            <w:tcW w:w="1560" w:type="dxa"/>
          </w:tcPr>
          <w:p w14:paraId="251EF1E7" w14:textId="77777777" w:rsidR="00832B88" w:rsidRPr="00863EB3" w:rsidRDefault="00832B88" w:rsidP="002C212D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442965, Пензенская об</w:t>
            </w:r>
            <w:r>
              <w:rPr>
                <w:sz w:val="20"/>
                <w:szCs w:val="20"/>
              </w:rPr>
              <w:t xml:space="preserve">ласть, </w:t>
            </w:r>
            <w:r w:rsidRPr="00863EB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Заречный</w:t>
            </w:r>
            <w:proofErr w:type="gramEnd"/>
            <w:r>
              <w:rPr>
                <w:sz w:val="20"/>
                <w:szCs w:val="20"/>
              </w:rPr>
              <w:t xml:space="preserve">,                     </w:t>
            </w:r>
            <w:r w:rsidRPr="00863EB3">
              <w:rPr>
                <w:sz w:val="20"/>
                <w:szCs w:val="20"/>
              </w:rPr>
              <w:t xml:space="preserve">ул. Заречная, </w:t>
            </w:r>
            <w:r>
              <w:rPr>
                <w:sz w:val="20"/>
                <w:szCs w:val="20"/>
              </w:rPr>
              <w:t xml:space="preserve">           </w:t>
            </w:r>
            <w:r w:rsidRPr="00863EB3">
              <w:rPr>
                <w:sz w:val="20"/>
                <w:szCs w:val="20"/>
              </w:rPr>
              <w:t>д. 1</w:t>
            </w:r>
          </w:p>
        </w:tc>
        <w:tc>
          <w:tcPr>
            <w:tcW w:w="2126" w:type="dxa"/>
          </w:tcPr>
          <w:p w14:paraId="2F3303C9" w14:textId="77777777" w:rsidR="00832B88" w:rsidRPr="00863EB3" w:rsidRDefault="00832B88" w:rsidP="002C212D">
            <w:pPr>
              <w:jc w:val="center"/>
              <w:rPr>
                <w:sz w:val="20"/>
                <w:szCs w:val="20"/>
              </w:rPr>
            </w:pPr>
            <w:r w:rsidRPr="00863EB3">
              <w:rPr>
                <w:sz w:val="20"/>
                <w:szCs w:val="20"/>
              </w:rPr>
              <w:t>Муниципальное автономное учреждение «Управление общественных связей» г. Заречного Пензенской области</w:t>
            </w:r>
          </w:p>
        </w:tc>
        <w:tc>
          <w:tcPr>
            <w:tcW w:w="1134" w:type="dxa"/>
          </w:tcPr>
          <w:p w14:paraId="5324F9D4" w14:textId="77777777" w:rsidR="00832B88" w:rsidRDefault="00832B88" w:rsidP="002C212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C91229D" w14:textId="77777777" w:rsidR="00832B88" w:rsidRDefault="00832B88" w:rsidP="002C212D">
            <w:pPr>
              <w:jc w:val="center"/>
            </w:pPr>
            <w:r w:rsidRPr="00EB5B38">
              <w:rPr>
                <w:sz w:val="20"/>
                <w:szCs w:val="20"/>
              </w:rPr>
              <w:t>субсидия</w:t>
            </w:r>
          </w:p>
        </w:tc>
        <w:tc>
          <w:tcPr>
            <w:tcW w:w="1418" w:type="dxa"/>
          </w:tcPr>
          <w:p w14:paraId="76E9D0C0" w14:textId="77777777" w:rsidR="00832B88" w:rsidRPr="00844EA6" w:rsidRDefault="00832B88" w:rsidP="002C212D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13412525</w:t>
            </w:r>
            <w:r w:rsidRPr="005D52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14:paraId="02FA4F4A" w14:textId="77777777" w:rsidR="00832B88" w:rsidRPr="00844EA6" w:rsidRDefault="00832B88" w:rsidP="002C212D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 w:rsidRPr="00863EB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14:paraId="57C06EF9" w14:textId="77777777" w:rsidR="00832B88" w:rsidRPr="00844EA6" w:rsidRDefault="00832B88" w:rsidP="002C212D">
            <w:pPr>
              <w:jc w:val="center"/>
              <w:rPr>
                <w:rStyle w:val="aa"/>
                <w:b w:val="0"/>
                <w:color w:val="000000"/>
                <w:sz w:val="16"/>
                <w:szCs w:val="16"/>
              </w:rPr>
            </w:pPr>
            <w:r>
              <w:rPr>
                <w:rStyle w:val="aa"/>
                <w:color w:val="000000"/>
                <w:sz w:val="16"/>
                <w:szCs w:val="16"/>
              </w:rPr>
              <w:t>-</w:t>
            </w:r>
          </w:p>
        </w:tc>
      </w:tr>
    </w:tbl>
    <w:p w14:paraId="7758921A" w14:textId="77777777" w:rsidR="00832B88" w:rsidRDefault="00832B88" w:rsidP="000145AC">
      <w:pPr>
        <w:ind w:left="720"/>
        <w:rPr>
          <w:b/>
        </w:rPr>
      </w:pPr>
    </w:p>
    <w:sectPr w:rsidR="00832B88" w:rsidSect="002E6300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49C5" w14:textId="77777777" w:rsidR="00142954" w:rsidRDefault="00142954" w:rsidP="00F94422">
      <w:r>
        <w:separator/>
      </w:r>
    </w:p>
  </w:endnote>
  <w:endnote w:type="continuationSeparator" w:id="0">
    <w:p w14:paraId="7579DF25" w14:textId="77777777" w:rsidR="00142954" w:rsidRDefault="00142954" w:rsidP="00F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DA984" w14:textId="77777777" w:rsidR="00142954" w:rsidRDefault="00142954" w:rsidP="00F94422">
      <w:r>
        <w:separator/>
      </w:r>
    </w:p>
  </w:footnote>
  <w:footnote w:type="continuationSeparator" w:id="0">
    <w:p w14:paraId="66BD875A" w14:textId="77777777" w:rsidR="00142954" w:rsidRDefault="00142954" w:rsidP="00F9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043"/>
    <w:multiLevelType w:val="hybridMultilevel"/>
    <w:tmpl w:val="ED1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18C"/>
    <w:multiLevelType w:val="hybridMultilevel"/>
    <w:tmpl w:val="6B645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3308"/>
    <w:multiLevelType w:val="hybridMultilevel"/>
    <w:tmpl w:val="201675FC"/>
    <w:lvl w:ilvl="0" w:tplc="02DC1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91688"/>
    <w:multiLevelType w:val="hybridMultilevel"/>
    <w:tmpl w:val="EFD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674B"/>
    <w:multiLevelType w:val="hybridMultilevel"/>
    <w:tmpl w:val="CC14A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A72DC"/>
    <w:multiLevelType w:val="hybridMultilevel"/>
    <w:tmpl w:val="59BC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A3BE7"/>
    <w:multiLevelType w:val="hybridMultilevel"/>
    <w:tmpl w:val="8B385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7"/>
    <w:rsid w:val="00010E93"/>
    <w:rsid w:val="000145AC"/>
    <w:rsid w:val="00016292"/>
    <w:rsid w:val="00022557"/>
    <w:rsid w:val="000236A4"/>
    <w:rsid w:val="00033215"/>
    <w:rsid w:val="00035A5E"/>
    <w:rsid w:val="0004060E"/>
    <w:rsid w:val="00047891"/>
    <w:rsid w:val="000479C0"/>
    <w:rsid w:val="0005436F"/>
    <w:rsid w:val="00054399"/>
    <w:rsid w:val="00054DDC"/>
    <w:rsid w:val="00055FD0"/>
    <w:rsid w:val="00057846"/>
    <w:rsid w:val="000711A7"/>
    <w:rsid w:val="000764AA"/>
    <w:rsid w:val="000830A3"/>
    <w:rsid w:val="0008395D"/>
    <w:rsid w:val="0008533D"/>
    <w:rsid w:val="00090B48"/>
    <w:rsid w:val="00091B4E"/>
    <w:rsid w:val="00095A40"/>
    <w:rsid w:val="000976F6"/>
    <w:rsid w:val="000A29F5"/>
    <w:rsid w:val="000A4AD5"/>
    <w:rsid w:val="000D1A8B"/>
    <w:rsid w:val="000D59FF"/>
    <w:rsid w:val="000E0104"/>
    <w:rsid w:val="000E0BB9"/>
    <w:rsid w:val="000E11A6"/>
    <w:rsid w:val="000E2BE8"/>
    <w:rsid w:val="000E632B"/>
    <w:rsid w:val="000F091E"/>
    <w:rsid w:val="000F32BF"/>
    <w:rsid w:val="000F3D5D"/>
    <w:rsid w:val="000F3E2C"/>
    <w:rsid w:val="000F6273"/>
    <w:rsid w:val="00101163"/>
    <w:rsid w:val="00101643"/>
    <w:rsid w:val="00103C20"/>
    <w:rsid w:val="001058FA"/>
    <w:rsid w:val="00107920"/>
    <w:rsid w:val="00107DFF"/>
    <w:rsid w:val="00114CAD"/>
    <w:rsid w:val="0012297C"/>
    <w:rsid w:val="001234CC"/>
    <w:rsid w:val="001241AF"/>
    <w:rsid w:val="00125BBE"/>
    <w:rsid w:val="00127906"/>
    <w:rsid w:val="00127D78"/>
    <w:rsid w:val="00127F69"/>
    <w:rsid w:val="001329B8"/>
    <w:rsid w:val="001412D7"/>
    <w:rsid w:val="00142954"/>
    <w:rsid w:val="00150624"/>
    <w:rsid w:val="00151A58"/>
    <w:rsid w:val="0015320C"/>
    <w:rsid w:val="00156560"/>
    <w:rsid w:val="00161782"/>
    <w:rsid w:val="00162EAF"/>
    <w:rsid w:val="00170EAE"/>
    <w:rsid w:val="00171126"/>
    <w:rsid w:val="0017272B"/>
    <w:rsid w:val="0017694B"/>
    <w:rsid w:val="00190535"/>
    <w:rsid w:val="00193CD4"/>
    <w:rsid w:val="00194C6B"/>
    <w:rsid w:val="00196C49"/>
    <w:rsid w:val="00197ED6"/>
    <w:rsid w:val="001A03E9"/>
    <w:rsid w:val="001A152D"/>
    <w:rsid w:val="001A2729"/>
    <w:rsid w:val="001A29CD"/>
    <w:rsid w:val="001A4AE2"/>
    <w:rsid w:val="001B4F8F"/>
    <w:rsid w:val="001C34D6"/>
    <w:rsid w:val="001C72CA"/>
    <w:rsid w:val="001C757C"/>
    <w:rsid w:val="001E3C42"/>
    <w:rsid w:val="001E4F6F"/>
    <w:rsid w:val="001E53E4"/>
    <w:rsid w:val="001E644C"/>
    <w:rsid w:val="001E782C"/>
    <w:rsid w:val="001E7B7B"/>
    <w:rsid w:val="001F1785"/>
    <w:rsid w:val="001F29FC"/>
    <w:rsid w:val="00202BD8"/>
    <w:rsid w:val="002071D2"/>
    <w:rsid w:val="00214700"/>
    <w:rsid w:val="00220690"/>
    <w:rsid w:val="00230B4D"/>
    <w:rsid w:val="00230CCA"/>
    <w:rsid w:val="00232727"/>
    <w:rsid w:val="00232D30"/>
    <w:rsid w:val="002334DB"/>
    <w:rsid w:val="00235BF9"/>
    <w:rsid w:val="002504B3"/>
    <w:rsid w:val="002630B7"/>
    <w:rsid w:val="00266963"/>
    <w:rsid w:val="00267427"/>
    <w:rsid w:val="00270BA0"/>
    <w:rsid w:val="00271D2F"/>
    <w:rsid w:val="00273F6A"/>
    <w:rsid w:val="00276C46"/>
    <w:rsid w:val="00283B9B"/>
    <w:rsid w:val="002936A6"/>
    <w:rsid w:val="00295B08"/>
    <w:rsid w:val="00296723"/>
    <w:rsid w:val="002A4339"/>
    <w:rsid w:val="002A5292"/>
    <w:rsid w:val="002A730B"/>
    <w:rsid w:val="002B06D7"/>
    <w:rsid w:val="002B17D1"/>
    <w:rsid w:val="002B261B"/>
    <w:rsid w:val="002B2C7E"/>
    <w:rsid w:val="002B5C08"/>
    <w:rsid w:val="002C11B9"/>
    <w:rsid w:val="002C212D"/>
    <w:rsid w:val="002C22E3"/>
    <w:rsid w:val="002C3B93"/>
    <w:rsid w:val="002C5D27"/>
    <w:rsid w:val="002C628A"/>
    <w:rsid w:val="002C71F7"/>
    <w:rsid w:val="002C7FBA"/>
    <w:rsid w:val="002D04E9"/>
    <w:rsid w:val="002D358E"/>
    <w:rsid w:val="002D3F0B"/>
    <w:rsid w:val="002D5093"/>
    <w:rsid w:val="002E1485"/>
    <w:rsid w:val="002E50DC"/>
    <w:rsid w:val="002E5E25"/>
    <w:rsid w:val="002E6300"/>
    <w:rsid w:val="002F3A12"/>
    <w:rsid w:val="00302F9B"/>
    <w:rsid w:val="00303F51"/>
    <w:rsid w:val="00306B43"/>
    <w:rsid w:val="00307C0B"/>
    <w:rsid w:val="00307D11"/>
    <w:rsid w:val="00312FA1"/>
    <w:rsid w:val="00314C2A"/>
    <w:rsid w:val="003151E6"/>
    <w:rsid w:val="00321882"/>
    <w:rsid w:val="00326783"/>
    <w:rsid w:val="00343F38"/>
    <w:rsid w:val="0034436E"/>
    <w:rsid w:val="00344B52"/>
    <w:rsid w:val="00345E9A"/>
    <w:rsid w:val="003518D8"/>
    <w:rsid w:val="00356D02"/>
    <w:rsid w:val="00357928"/>
    <w:rsid w:val="003628E2"/>
    <w:rsid w:val="00370CCE"/>
    <w:rsid w:val="00370D1A"/>
    <w:rsid w:val="00375CE2"/>
    <w:rsid w:val="00377368"/>
    <w:rsid w:val="00380313"/>
    <w:rsid w:val="003817A8"/>
    <w:rsid w:val="003830CD"/>
    <w:rsid w:val="00384996"/>
    <w:rsid w:val="003855DB"/>
    <w:rsid w:val="00387716"/>
    <w:rsid w:val="00387EA8"/>
    <w:rsid w:val="003927DF"/>
    <w:rsid w:val="00393259"/>
    <w:rsid w:val="003944BB"/>
    <w:rsid w:val="0039739E"/>
    <w:rsid w:val="00397C8C"/>
    <w:rsid w:val="003A065E"/>
    <w:rsid w:val="003A0D94"/>
    <w:rsid w:val="003A71F0"/>
    <w:rsid w:val="003B7AB8"/>
    <w:rsid w:val="003C09F8"/>
    <w:rsid w:val="003C5225"/>
    <w:rsid w:val="003C69FA"/>
    <w:rsid w:val="003D12CB"/>
    <w:rsid w:val="003D1670"/>
    <w:rsid w:val="003D2DA3"/>
    <w:rsid w:val="003D4749"/>
    <w:rsid w:val="003D52E3"/>
    <w:rsid w:val="003E1FF2"/>
    <w:rsid w:val="003E384A"/>
    <w:rsid w:val="003E570A"/>
    <w:rsid w:val="003E6FD6"/>
    <w:rsid w:val="003E74ED"/>
    <w:rsid w:val="003F4905"/>
    <w:rsid w:val="003F575C"/>
    <w:rsid w:val="003F5E46"/>
    <w:rsid w:val="004004DB"/>
    <w:rsid w:val="004014AA"/>
    <w:rsid w:val="00404B5B"/>
    <w:rsid w:val="004120D8"/>
    <w:rsid w:val="0041335C"/>
    <w:rsid w:val="00413E96"/>
    <w:rsid w:val="00413F3F"/>
    <w:rsid w:val="00415EC2"/>
    <w:rsid w:val="00416BCB"/>
    <w:rsid w:val="004170B7"/>
    <w:rsid w:val="00427E9D"/>
    <w:rsid w:val="00431368"/>
    <w:rsid w:val="00432DBF"/>
    <w:rsid w:val="00433B86"/>
    <w:rsid w:val="004362E6"/>
    <w:rsid w:val="00437FD8"/>
    <w:rsid w:val="0044010D"/>
    <w:rsid w:val="004406C4"/>
    <w:rsid w:val="00442D84"/>
    <w:rsid w:val="00443F4D"/>
    <w:rsid w:val="00445237"/>
    <w:rsid w:val="00447174"/>
    <w:rsid w:val="00454316"/>
    <w:rsid w:val="00454586"/>
    <w:rsid w:val="00455312"/>
    <w:rsid w:val="00455522"/>
    <w:rsid w:val="00456256"/>
    <w:rsid w:val="004567E9"/>
    <w:rsid w:val="00461A27"/>
    <w:rsid w:val="0046269B"/>
    <w:rsid w:val="004633DF"/>
    <w:rsid w:val="004668D3"/>
    <w:rsid w:val="004679E8"/>
    <w:rsid w:val="004732BB"/>
    <w:rsid w:val="00473B51"/>
    <w:rsid w:val="0048084C"/>
    <w:rsid w:val="00480F1E"/>
    <w:rsid w:val="00482FFE"/>
    <w:rsid w:val="00484CDE"/>
    <w:rsid w:val="00495447"/>
    <w:rsid w:val="004A2111"/>
    <w:rsid w:val="004A6049"/>
    <w:rsid w:val="004B0428"/>
    <w:rsid w:val="004B644F"/>
    <w:rsid w:val="004B737E"/>
    <w:rsid w:val="004C0155"/>
    <w:rsid w:val="004D0F92"/>
    <w:rsid w:val="004D6AEA"/>
    <w:rsid w:val="004D6B9E"/>
    <w:rsid w:val="004E08C5"/>
    <w:rsid w:val="004E0BC6"/>
    <w:rsid w:val="004E2689"/>
    <w:rsid w:val="004E2878"/>
    <w:rsid w:val="004F51EA"/>
    <w:rsid w:val="004F7C80"/>
    <w:rsid w:val="0050232B"/>
    <w:rsid w:val="00503C00"/>
    <w:rsid w:val="005053B1"/>
    <w:rsid w:val="005067B6"/>
    <w:rsid w:val="00507E89"/>
    <w:rsid w:val="00515AAC"/>
    <w:rsid w:val="00520E17"/>
    <w:rsid w:val="00522588"/>
    <w:rsid w:val="00522BA8"/>
    <w:rsid w:val="0052323C"/>
    <w:rsid w:val="0052326E"/>
    <w:rsid w:val="0052507A"/>
    <w:rsid w:val="00526552"/>
    <w:rsid w:val="00526D6A"/>
    <w:rsid w:val="00527469"/>
    <w:rsid w:val="00527ABA"/>
    <w:rsid w:val="00532C07"/>
    <w:rsid w:val="0054104F"/>
    <w:rsid w:val="0054712B"/>
    <w:rsid w:val="005504D4"/>
    <w:rsid w:val="005528BD"/>
    <w:rsid w:val="00556721"/>
    <w:rsid w:val="005600F2"/>
    <w:rsid w:val="00560337"/>
    <w:rsid w:val="00560CAE"/>
    <w:rsid w:val="00565432"/>
    <w:rsid w:val="005654A3"/>
    <w:rsid w:val="005656D0"/>
    <w:rsid w:val="005710CE"/>
    <w:rsid w:val="00571941"/>
    <w:rsid w:val="0057367B"/>
    <w:rsid w:val="0057591A"/>
    <w:rsid w:val="00576363"/>
    <w:rsid w:val="00577A04"/>
    <w:rsid w:val="00580035"/>
    <w:rsid w:val="00581009"/>
    <w:rsid w:val="00581D0A"/>
    <w:rsid w:val="0058237F"/>
    <w:rsid w:val="00595C33"/>
    <w:rsid w:val="005A1353"/>
    <w:rsid w:val="005A5465"/>
    <w:rsid w:val="005A630B"/>
    <w:rsid w:val="005A63BA"/>
    <w:rsid w:val="005C1FEF"/>
    <w:rsid w:val="005C65E3"/>
    <w:rsid w:val="005D2A03"/>
    <w:rsid w:val="005D66E7"/>
    <w:rsid w:val="005E1A96"/>
    <w:rsid w:val="005E2E35"/>
    <w:rsid w:val="005E40A1"/>
    <w:rsid w:val="005E6AAB"/>
    <w:rsid w:val="005E739C"/>
    <w:rsid w:val="005F6015"/>
    <w:rsid w:val="005F6087"/>
    <w:rsid w:val="0060249B"/>
    <w:rsid w:val="00603ABD"/>
    <w:rsid w:val="00607396"/>
    <w:rsid w:val="00610453"/>
    <w:rsid w:val="00614697"/>
    <w:rsid w:val="00622254"/>
    <w:rsid w:val="00622D23"/>
    <w:rsid w:val="006241F0"/>
    <w:rsid w:val="00627100"/>
    <w:rsid w:val="00630137"/>
    <w:rsid w:val="0063013F"/>
    <w:rsid w:val="00631403"/>
    <w:rsid w:val="00631606"/>
    <w:rsid w:val="0063366C"/>
    <w:rsid w:val="0063400E"/>
    <w:rsid w:val="0063420E"/>
    <w:rsid w:val="00640211"/>
    <w:rsid w:val="00650C35"/>
    <w:rsid w:val="006538C0"/>
    <w:rsid w:val="00653ACC"/>
    <w:rsid w:val="00656BDC"/>
    <w:rsid w:val="006606F0"/>
    <w:rsid w:val="00660785"/>
    <w:rsid w:val="00662154"/>
    <w:rsid w:val="00664D7E"/>
    <w:rsid w:val="00665DA4"/>
    <w:rsid w:val="0067249C"/>
    <w:rsid w:val="00673127"/>
    <w:rsid w:val="00676164"/>
    <w:rsid w:val="00680A02"/>
    <w:rsid w:val="006833F0"/>
    <w:rsid w:val="00684A35"/>
    <w:rsid w:val="006856B0"/>
    <w:rsid w:val="00685817"/>
    <w:rsid w:val="00685DCC"/>
    <w:rsid w:val="00690375"/>
    <w:rsid w:val="006A0383"/>
    <w:rsid w:val="006A09C6"/>
    <w:rsid w:val="006A11C5"/>
    <w:rsid w:val="006A1C95"/>
    <w:rsid w:val="006A2551"/>
    <w:rsid w:val="006A52D7"/>
    <w:rsid w:val="006A63DD"/>
    <w:rsid w:val="006A6E07"/>
    <w:rsid w:val="006B141B"/>
    <w:rsid w:val="006B311F"/>
    <w:rsid w:val="006B57AF"/>
    <w:rsid w:val="006B72D6"/>
    <w:rsid w:val="006C22E7"/>
    <w:rsid w:val="006C6474"/>
    <w:rsid w:val="006D3D08"/>
    <w:rsid w:val="006D501F"/>
    <w:rsid w:val="006E0EED"/>
    <w:rsid w:val="006E14C9"/>
    <w:rsid w:val="006E63B5"/>
    <w:rsid w:val="006F00A6"/>
    <w:rsid w:val="006F01F1"/>
    <w:rsid w:val="006F5799"/>
    <w:rsid w:val="006F5F43"/>
    <w:rsid w:val="006F63D5"/>
    <w:rsid w:val="00705F68"/>
    <w:rsid w:val="00706411"/>
    <w:rsid w:val="007070FF"/>
    <w:rsid w:val="00710670"/>
    <w:rsid w:val="00720F29"/>
    <w:rsid w:val="00722429"/>
    <w:rsid w:val="0072744E"/>
    <w:rsid w:val="00727B7E"/>
    <w:rsid w:val="00727F00"/>
    <w:rsid w:val="0073157F"/>
    <w:rsid w:val="00733081"/>
    <w:rsid w:val="007332E9"/>
    <w:rsid w:val="00733D2F"/>
    <w:rsid w:val="00734D0D"/>
    <w:rsid w:val="00743B0F"/>
    <w:rsid w:val="0074667B"/>
    <w:rsid w:val="0074791E"/>
    <w:rsid w:val="00747BD3"/>
    <w:rsid w:val="00754D1F"/>
    <w:rsid w:val="00754E26"/>
    <w:rsid w:val="00757D9A"/>
    <w:rsid w:val="00757DFD"/>
    <w:rsid w:val="00760E29"/>
    <w:rsid w:val="00761DA1"/>
    <w:rsid w:val="00762899"/>
    <w:rsid w:val="0076445E"/>
    <w:rsid w:val="0078002D"/>
    <w:rsid w:val="00786BD9"/>
    <w:rsid w:val="0079323B"/>
    <w:rsid w:val="007939FC"/>
    <w:rsid w:val="007A16D1"/>
    <w:rsid w:val="007A2A9B"/>
    <w:rsid w:val="007A2D76"/>
    <w:rsid w:val="007A3E3A"/>
    <w:rsid w:val="007A5A83"/>
    <w:rsid w:val="007B0EEE"/>
    <w:rsid w:val="007B138E"/>
    <w:rsid w:val="007B2C4C"/>
    <w:rsid w:val="007B3C78"/>
    <w:rsid w:val="007B40C6"/>
    <w:rsid w:val="007B4947"/>
    <w:rsid w:val="007C43AC"/>
    <w:rsid w:val="007C45E2"/>
    <w:rsid w:val="007C65F2"/>
    <w:rsid w:val="007C68CF"/>
    <w:rsid w:val="007C6EA9"/>
    <w:rsid w:val="007D1DDF"/>
    <w:rsid w:val="007D42D6"/>
    <w:rsid w:val="007D4869"/>
    <w:rsid w:val="007D7628"/>
    <w:rsid w:val="007F1DCE"/>
    <w:rsid w:val="007F30D7"/>
    <w:rsid w:val="007F440D"/>
    <w:rsid w:val="007F479A"/>
    <w:rsid w:val="007F6860"/>
    <w:rsid w:val="007F73D4"/>
    <w:rsid w:val="00800287"/>
    <w:rsid w:val="00805EDC"/>
    <w:rsid w:val="008061D3"/>
    <w:rsid w:val="0080631A"/>
    <w:rsid w:val="00810230"/>
    <w:rsid w:val="008122A1"/>
    <w:rsid w:val="00816F95"/>
    <w:rsid w:val="00820267"/>
    <w:rsid w:val="0082074F"/>
    <w:rsid w:val="00822839"/>
    <w:rsid w:val="00827E42"/>
    <w:rsid w:val="00832B88"/>
    <w:rsid w:val="00835ED7"/>
    <w:rsid w:val="00841D24"/>
    <w:rsid w:val="00850F94"/>
    <w:rsid w:val="008560B1"/>
    <w:rsid w:val="00860A7D"/>
    <w:rsid w:val="00863EB3"/>
    <w:rsid w:val="00865B80"/>
    <w:rsid w:val="0087013C"/>
    <w:rsid w:val="008812F4"/>
    <w:rsid w:val="008837CC"/>
    <w:rsid w:val="00890332"/>
    <w:rsid w:val="0089067F"/>
    <w:rsid w:val="00890C21"/>
    <w:rsid w:val="00891E22"/>
    <w:rsid w:val="00897082"/>
    <w:rsid w:val="008A1802"/>
    <w:rsid w:val="008A59A9"/>
    <w:rsid w:val="008A74B9"/>
    <w:rsid w:val="008A7DF8"/>
    <w:rsid w:val="008B2667"/>
    <w:rsid w:val="008B3CCD"/>
    <w:rsid w:val="008C0D9C"/>
    <w:rsid w:val="008C1674"/>
    <w:rsid w:val="008C6CC9"/>
    <w:rsid w:val="008D51E5"/>
    <w:rsid w:val="008D699B"/>
    <w:rsid w:val="008E1B58"/>
    <w:rsid w:val="008E2E74"/>
    <w:rsid w:val="008E4B4F"/>
    <w:rsid w:val="008F0C4B"/>
    <w:rsid w:val="008F4CA5"/>
    <w:rsid w:val="008F74B1"/>
    <w:rsid w:val="0090009E"/>
    <w:rsid w:val="00900415"/>
    <w:rsid w:val="00903422"/>
    <w:rsid w:val="0090441E"/>
    <w:rsid w:val="0090576F"/>
    <w:rsid w:val="00906A4A"/>
    <w:rsid w:val="00915A0D"/>
    <w:rsid w:val="0091698D"/>
    <w:rsid w:val="00920E18"/>
    <w:rsid w:val="00921349"/>
    <w:rsid w:val="00924E01"/>
    <w:rsid w:val="00926AF6"/>
    <w:rsid w:val="00931779"/>
    <w:rsid w:val="00931915"/>
    <w:rsid w:val="00933F53"/>
    <w:rsid w:val="00937092"/>
    <w:rsid w:val="0094157D"/>
    <w:rsid w:val="00952C15"/>
    <w:rsid w:val="00953F6E"/>
    <w:rsid w:val="009556CF"/>
    <w:rsid w:val="00964750"/>
    <w:rsid w:val="00970056"/>
    <w:rsid w:val="009733B1"/>
    <w:rsid w:val="009749E8"/>
    <w:rsid w:val="00977818"/>
    <w:rsid w:val="00977CCE"/>
    <w:rsid w:val="0098147A"/>
    <w:rsid w:val="00983B2A"/>
    <w:rsid w:val="00985014"/>
    <w:rsid w:val="00986555"/>
    <w:rsid w:val="00986AC1"/>
    <w:rsid w:val="00987B5F"/>
    <w:rsid w:val="0099430B"/>
    <w:rsid w:val="00995BCC"/>
    <w:rsid w:val="009A080F"/>
    <w:rsid w:val="009A6826"/>
    <w:rsid w:val="009A7DF9"/>
    <w:rsid w:val="009B02FA"/>
    <w:rsid w:val="009B1969"/>
    <w:rsid w:val="009B2733"/>
    <w:rsid w:val="009B4B3E"/>
    <w:rsid w:val="009B5160"/>
    <w:rsid w:val="009B6955"/>
    <w:rsid w:val="009B6E32"/>
    <w:rsid w:val="009B7F68"/>
    <w:rsid w:val="009C2BD7"/>
    <w:rsid w:val="009C49F7"/>
    <w:rsid w:val="009C7989"/>
    <w:rsid w:val="009D0754"/>
    <w:rsid w:val="009D184B"/>
    <w:rsid w:val="009D3637"/>
    <w:rsid w:val="009D5634"/>
    <w:rsid w:val="009D77CD"/>
    <w:rsid w:val="009E12D9"/>
    <w:rsid w:val="009E514F"/>
    <w:rsid w:val="009E60E9"/>
    <w:rsid w:val="009F1404"/>
    <w:rsid w:val="009F16AE"/>
    <w:rsid w:val="009F25F2"/>
    <w:rsid w:val="009F3357"/>
    <w:rsid w:val="009F772A"/>
    <w:rsid w:val="009F7C8A"/>
    <w:rsid w:val="00A02169"/>
    <w:rsid w:val="00A02C42"/>
    <w:rsid w:val="00A04B38"/>
    <w:rsid w:val="00A0527F"/>
    <w:rsid w:val="00A10839"/>
    <w:rsid w:val="00A11EA6"/>
    <w:rsid w:val="00A123A9"/>
    <w:rsid w:val="00A156BC"/>
    <w:rsid w:val="00A15B17"/>
    <w:rsid w:val="00A167F4"/>
    <w:rsid w:val="00A17784"/>
    <w:rsid w:val="00A26354"/>
    <w:rsid w:val="00A2718A"/>
    <w:rsid w:val="00A27F84"/>
    <w:rsid w:val="00A35E99"/>
    <w:rsid w:val="00A36477"/>
    <w:rsid w:val="00A3675F"/>
    <w:rsid w:val="00A403D3"/>
    <w:rsid w:val="00A43C2B"/>
    <w:rsid w:val="00A4535E"/>
    <w:rsid w:val="00A46B6D"/>
    <w:rsid w:val="00A5503C"/>
    <w:rsid w:val="00A637DF"/>
    <w:rsid w:val="00A72984"/>
    <w:rsid w:val="00A730E6"/>
    <w:rsid w:val="00A73BBB"/>
    <w:rsid w:val="00A764AF"/>
    <w:rsid w:val="00A775E0"/>
    <w:rsid w:val="00A80212"/>
    <w:rsid w:val="00A86C44"/>
    <w:rsid w:val="00A91B4D"/>
    <w:rsid w:val="00A938DC"/>
    <w:rsid w:val="00AA2853"/>
    <w:rsid w:val="00AA51DA"/>
    <w:rsid w:val="00AA6719"/>
    <w:rsid w:val="00AA76C4"/>
    <w:rsid w:val="00AB18A7"/>
    <w:rsid w:val="00AB4D0F"/>
    <w:rsid w:val="00AB6906"/>
    <w:rsid w:val="00AB7AA0"/>
    <w:rsid w:val="00AC04BC"/>
    <w:rsid w:val="00AC0A9F"/>
    <w:rsid w:val="00AC5ABD"/>
    <w:rsid w:val="00AD0312"/>
    <w:rsid w:val="00AD3A6D"/>
    <w:rsid w:val="00AE246A"/>
    <w:rsid w:val="00AF0BCF"/>
    <w:rsid w:val="00AF716F"/>
    <w:rsid w:val="00AF7CAB"/>
    <w:rsid w:val="00B04FEB"/>
    <w:rsid w:val="00B05442"/>
    <w:rsid w:val="00B066DD"/>
    <w:rsid w:val="00B139AD"/>
    <w:rsid w:val="00B151E4"/>
    <w:rsid w:val="00B201D9"/>
    <w:rsid w:val="00B21DE2"/>
    <w:rsid w:val="00B23E1C"/>
    <w:rsid w:val="00B24E42"/>
    <w:rsid w:val="00B252B6"/>
    <w:rsid w:val="00B2607D"/>
    <w:rsid w:val="00B267CC"/>
    <w:rsid w:val="00B3303A"/>
    <w:rsid w:val="00B34871"/>
    <w:rsid w:val="00B35250"/>
    <w:rsid w:val="00B37412"/>
    <w:rsid w:val="00B4265C"/>
    <w:rsid w:val="00B42C34"/>
    <w:rsid w:val="00B443D7"/>
    <w:rsid w:val="00B46C55"/>
    <w:rsid w:val="00B51788"/>
    <w:rsid w:val="00B567CA"/>
    <w:rsid w:val="00B63DAD"/>
    <w:rsid w:val="00B777BD"/>
    <w:rsid w:val="00B83121"/>
    <w:rsid w:val="00B845B4"/>
    <w:rsid w:val="00B856A7"/>
    <w:rsid w:val="00B904E1"/>
    <w:rsid w:val="00B90EB0"/>
    <w:rsid w:val="00B917D4"/>
    <w:rsid w:val="00B95BAD"/>
    <w:rsid w:val="00B96696"/>
    <w:rsid w:val="00B967A7"/>
    <w:rsid w:val="00B973B0"/>
    <w:rsid w:val="00B9793D"/>
    <w:rsid w:val="00BA1FB9"/>
    <w:rsid w:val="00BA450F"/>
    <w:rsid w:val="00BA5CFF"/>
    <w:rsid w:val="00BB35C9"/>
    <w:rsid w:val="00BB4BE1"/>
    <w:rsid w:val="00BC23AA"/>
    <w:rsid w:val="00BC2C0E"/>
    <w:rsid w:val="00BC7F8B"/>
    <w:rsid w:val="00BD29A3"/>
    <w:rsid w:val="00BD3BA7"/>
    <w:rsid w:val="00BD3D41"/>
    <w:rsid w:val="00BD5C70"/>
    <w:rsid w:val="00BD5FF1"/>
    <w:rsid w:val="00BE168B"/>
    <w:rsid w:val="00BE5853"/>
    <w:rsid w:val="00BF62CA"/>
    <w:rsid w:val="00C01345"/>
    <w:rsid w:val="00C02635"/>
    <w:rsid w:val="00C04DCE"/>
    <w:rsid w:val="00C1224B"/>
    <w:rsid w:val="00C13829"/>
    <w:rsid w:val="00C13D9D"/>
    <w:rsid w:val="00C17009"/>
    <w:rsid w:val="00C22F6B"/>
    <w:rsid w:val="00C24AE1"/>
    <w:rsid w:val="00C26512"/>
    <w:rsid w:val="00C34D10"/>
    <w:rsid w:val="00C34EA4"/>
    <w:rsid w:val="00C36908"/>
    <w:rsid w:val="00C4321E"/>
    <w:rsid w:val="00C44705"/>
    <w:rsid w:val="00C45C90"/>
    <w:rsid w:val="00C45E50"/>
    <w:rsid w:val="00C50151"/>
    <w:rsid w:val="00C50CBD"/>
    <w:rsid w:val="00C5252F"/>
    <w:rsid w:val="00C55FA7"/>
    <w:rsid w:val="00C56A63"/>
    <w:rsid w:val="00C605ED"/>
    <w:rsid w:val="00C61079"/>
    <w:rsid w:val="00C61222"/>
    <w:rsid w:val="00C62538"/>
    <w:rsid w:val="00C6293B"/>
    <w:rsid w:val="00C70D37"/>
    <w:rsid w:val="00C72B52"/>
    <w:rsid w:val="00C84792"/>
    <w:rsid w:val="00C9017D"/>
    <w:rsid w:val="00C90B91"/>
    <w:rsid w:val="00C97CCC"/>
    <w:rsid w:val="00CA0960"/>
    <w:rsid w:val="00CA3492"/>
    <w:rsid w:val="00CA3A86"/>
    <w:rsid w:val="00CA58BB"/>
    <w:rsid w:val="00CB1081"/>
    <w:rsid w:val="00CB3B4F"/>
    <w:rsid w:val="00CB4222"/>
    <w:rsid w:val="00CB486E"/>
    <w:rsid w:val="00CB7F01"/>
    <w:rsid w:val="00CC0481"/>
    <w:rsid w:val="00CC5C24"/>
    <w:rsid w:val="00CC633F"/>
    <w:rsid w:val="00CC6D5A"/>
    <w:rsid w:val="00CC79B0"/>
    <w:rsid w:val="00CD06A6"/>
    <w:rsid w:val="00CD3E81"/>
    <w:rsid w:val="00CD58AC"/>
    <w:rsid w:val="00CE2749"/>
    <w:rsid w:val="00CE4C28"/>
    <w:rsid w:val="00CE50BA"/>
    <w:rsid w:val="00CE5B22"/>
    <w:rsid w:val="00CE6833"/>
    <w:rsid w:val="00CE71EE"/>
    <w:rsid w:val="00CE72F1"/>
    <w:rsid w:val="00CF2517"/>
    <w:rsid w:val="00CF26E7"/>
    <w:rsid w:val="00D076F8"/>
    <w:rsid w:val="00D13904"/>
    <w:rsid w:val="00D20BA2"/>
    <w:rsid w:val="00D23B83"/>
    <w:rsid w:val="00D244A1"/>
    <w:rsid w:val="00D31E44"/>
    <w:rsid w:val="00D32462"/>
    <w:rsid w:val="00D342D8"/>
    <w:rsid w:val="00D3692B"/>
    <w:rsid w:val="00D40CC0"/>
    <w:rsid w:val="00D41691"/>
    <w:rsid w:val="00D424FB"/>
    <w:rsid w:val="00D460EE"/>
    <w:rsid w:val="00D5087E"/>
    <w:rsid w:val="00D50E90"/>
    <w:rsid w:val="00D52686"/>
    <w:rsid w:val="00D54482"/>
    <w:rsid w:val="00D55F85"/>
    <w:rsid w:val="00D5647B"/>
    <w:rsid w:val="00D564C6"/>
    <w:rsid w:val="00D672EF"/>
    <w:rsid w:val="00D70234"/>
    <w:rsid w:val="00D72D83"/>
    <w:rsid w:val="00D72EF1"/>
    <w:rsid w:val="00D73E87"/>
    <w:rsid w:val="00D75741"/>
    <w:rsid w:val="00D761F1"/>
    <w:rsid w:val="00D805F6"/>
    <w:rsid w:val="00D821EA"/>
    <w:rsid w:val="00D8518E"/>
    <w:rsid w:val="00D866AC"/>
    <w:rsid w:val="00D91152"/>
    <w:rsid w:val="00D92A0A"/>
    <w:rsid w:val="00DA2CE4"/>
    <w:rsid w:val="00DA4B66"/>
    <w:rsid w:val="00DC2E40"/>
    <w:rsid w:val="00DC4BF9"/>
    <w:rsid w:val="00DC6491"/>
    <w:rsid w:val="00DD2758"/>
    <w:rsid w:val="00DD53A3"/>
    <w:rsid w:val="00DD5AC9"/>
    <w:rsid w:val="00DD7F45"/>
    <w:rsid w:val="00DE0443"/>
    <w:rsid w:val="00DE1FDE"/>
    <w:rsid w:val="00DE7641"/>
    <w:rsid w:val="00DF34CA"/>
    <w:rsid w:val="00DF4FBF"/>
    <w:rsid w:val="00DF559B"/>
    <w:rsid w:val="00E06442"/>
    <w:rsid w:val="00E11B4C"/>
    <w:rsid w:val="00E11D1E"/>
    <w:rsid w:val="00E1271F"/>
    <w:rsid w:val="00E142E0"/>
    <w:rsid w:val="00E169AB"/>
    <w:rsid w:val="00E1778D"/>
    <w:rsid w:val="00E2001C"/>
    <w:rsid w:val="00E269C0"/>
    <w:rsid w:val="00E30F8A"/>
    <w:rsid w:val="00E37D74"/>
    <w:rsid w:val="00E40F37"/>
    <w:rsid w:val="00E44FC0"/>
    <w:rsid w:val="00E45FDB"/>
    <w:rsid w:val="00E46106"/>
    <w:rsid w:val="00E4773C"/>
    <w:rsid w:val="00E517E2"/>
    <w:rsid w:val="00E53A9E"/>
    <w:rsid w:val="00E54E4A"/>
    <w:rsid w:val="00E56B79"/>
    <w:rsid w:val="00E60608"/>
    <w:rsid w:val="00E63126"/>
    <w:rsid w:val="00E650E8"/>
    <w:rsid w:val="00E651D3"/>
    <w:rsid w:val="00E72FFC"/>
    <w:rsid w:val="00E83EC7"/>
    <w:rsid w:val="00E86F0C"/>
    <w:rsid w:val="00E97306"/>
    <w:rsid w:val="00EA650D"/>
    <w:rsid w:val="00EB073C"/>
    <w:rsid w:val="00EB15FF"/>
    <w:rsid w:val="00EB5FE2"/>
    <w:rsid w:val="00EB670C"/>
    <w:rsid w:val="00EC1B8E"/>
    <w:rsid w:val="00EC1C14"/>
    <w:rsid w:val="00EC3331"/>
    <w:rsid w:val="00EC6330"/>
    <w:rsid w:val="00ED030B"/>
    <w:rsid w:val="00ED4AAA"/>
    <w:rsid w:val="00ED5E3C"/>
    <w:rsid w:val="00ED6C9E"/>
    <w:rsid w:val="00EE23DF"/>
    <w:rsid w:val="00EE26E3"/>
    <w:rsid w:val="00EE3511"/>
    <w:rsid w:val="00EF4BC3"/>
    <w:rsid w:val="00F07B67"/>
    <w:rsid w:val="00F12126"/>
    <w:rsid w:val="00F13782"/>
    <w:rsid w:val="00F17184"/>
    <w:rsid w:val="00F178E7"/>
    <w:rsid w:val="00F25BF6"/>
    <w:rsid w:val="00F26662"/>
    <w:rsid w:val="00F33E3D"/>
    <w:rsid w:val="00F360FF"/>
    <w:rsid w:val="00F36468"/>
    <w:rsid w:val="00F37110"/>
    <w:rsid w:val="00F377C9"/>
    <w:rsid w:val="00F4084A"/>
    <w:rsid w:val="00F47673"/>
    <w:rsid w:val="00F500D9"/>
    <w:rsid w:val="00F606D8"/>
    <w:rsid w:val="00F60F2E"/>
    <w:rsid w:val="00F635D0"/>
    <w:rsid w:val="00F648D8"/>
    <w:rsid w:val="00F64BB1"/>
    <w:rsid w:val="00F65DFF"/>
    <w:rsid w:val="00F77E32"/>
    <w:rsid w:val="00F815DF"/>
    <w:rsid w:val="00F87685"/>
    <w:rsid w:val="00F9266D"/>
    <w:rsid w:val="00F94422"/>
    <w:rsid w:val="00FA0F72"/>
    <w:rsid w:val="00FA1801"/>
    <w:rsid w:val="00FA1E9C"/>
    <w:rsid w:val="00FA675A"/>
    <w:rsid w:val="00FA72CE"/>
    <w:rsid w:val="00FB2917"/>
    <w:rsid w:val="00FB3D35"/>
    <w:rsid w:val="00FC1DFB"/>
    <w:rsid w:val="00FC276D"/>
    <w:rsid w:val="00FC6229"/>
    <w:rsid w:val="00FC6DBB"/>
    <w:rsid w:val="00FD2384"/>
    <w:rsid w:val="00FE7067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7B40C6"/>
    <w:rPr>
      <w:sz w:val="20"/>
      <w:szCs w:val="20"/>
    </w:rPr>
  </w:style>
  <w:style w:type="paragraph" w:styleId="a5">
    <w:name w:val="Balloon Text"/>
    <w:basedOn w:val="a"/>
    <w:semiHidden/>
    <w:rsid w:val="00816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9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4422"/>
    <w:rPr>
      <w:sz w:val="24"/>
      <w:szCs w:val="24"/>
    </w:rPr>
  </w:style>
  <w:style w:type="paragraph" w:styleId="a8">
    <w:name w:val="footer"/>
    <w:basedOn w:val="a"/>
    <w:link w:val="a9"/>
    <w:rsid w:val="00F9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4422"/>
    <w:rPr>
      <w:sz w:val="24"/>
      <w:szCs w:val="24"/>
    </w:rPr>
  </w:style>
  <w:style w:type="character" w:styleId="aa">
    <w:name w:val="Strong"/>
    <w:qFormat/>
    <w:rsid w:val="00D20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7B40C6"/>
    <w:rPr>
      <w:sz w:val="20"/>
      <w:szCs w:val="20"/>
    </w:rPr>
  </w:style>
  <w:style w:type="paragraph" w:styleId="a5">
    <w:name w:val="Balloon Text"/>
    <w:basedOn w:val="a"/>
    <w:semiHidden/>
    <w:rsid w:val="00816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9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4422"/>
    <w:rPr>
      <w:sz w:val="24"/>
      <w:szCs w:val="24"/>
    </w:rPr>
  </w:style>
  <w:style w:type="paragraph" w:styleId="a8">
    <w:name w:val="footer"/>
    <w:basedOn w:val="a"/>
    <w:link w:val="a9"/>
    <w:rsid w:val="00F9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4422"/>
    <w:rPr>
      <w:sz w:val="24"/>
      <w:szCs w:val="24"/>
    </w:rPr>
  </w:style>
  <w:style w:type="character" w:styleId="aa">
    <w:name w:val="Strong"/>
    <w:qFormat/>
    <w:rsid w:val="00D20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региональных государственных организаций телерадиовещания и периодических печатных изданий, представленный в Избирательную комиссию Пензенской области Управлением Федеральной службы по надзору в сфере связи, информационных технологий и массовых</vt:lpstr>
    </vt:vector>
  </TitlesOfParts>
  <Company>rsn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региональных государственных организаций телерадиовещания и периодических печатных изданий, представленный в Избирательную комиссию Пензенской области Управлением Федеральной службы по надзору в сфере связи, информационных технологий и массовых</dc:title>
  <dc:creator>pgr</dc:creator>
  <cp:lastModifiedBy>admin</cp:lastModifiedBy>
  <cp:revision>2</cp:revision>
  <cp:lastPrinted>2017-06-28T05:26:00Z</cp:lastPrinted>
  <dcterms:created xsi:type="dcterms:W3CDTF">2022-07-05T05:34:00Z</dcterms:created>
  <dcterms:modified xsi:type="dcterms:W3CDTF">2022-07-05T05:34:00Z</dcterms:modified>
</cp:coreProperties>
</file>